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F9014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10.2017 №ЦА-01-05-03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062A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062AD7" w:rsidRPr="00216DBE" w:rsidRDefault="00062AD7" w:rsidP="00062AD7">
      <w:pPr>
        <w:tabs>
          <w:tab w:val="left" w:pos="4820"/>
        </w:tabs>
        <w:spacing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E6C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составлении, рассмотрении и утверждении местного бюджета муниципального округа Царицыно на очередной финансовый 2018 год и плановый период 2019 и 2020 годов  </w:t>
      </w:r>
    </w:p>
    <w:p w:rsidR="00062AD7" w:rsidRPr="00216DBE" w:rsidRDefault="00062AD7" w:rsidP="00062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DB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частью 4 статьи 169 Бюджетного кодекса Российской Федерации, статьи 22 Закона города Москвы от 10 сентября 2008 года № 39 «О бюджетном устройстве и бюджетном процессе в городе Москве</w:t>
      </w:r>
      <w:proofErr w:type="gramStart"/>
      <w:r w:rsidRPr="00216D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  </w:t>
      </w:r>
      <w:proofErr w:type="gramEnd"/>
      <w:r w:rsidRPr="00216D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Уставом муниципального округа Царицыно, Положением о бюджетном процессе в муниципальном округе Царицыно </w:t>
      </w:r>
    </w:p>
    <w:p w:rsidR="00062AD7" w:rsidRPr="00216DBE" w:rsidRDefault="00062AD7" w:rsidP="00062A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D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</w:t>
      </w:r>
      <w:r w:rsidRPr="00216D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    </w:t>
      </w:r>
    </w:p>
    <w:p w:rsidR="00062AD7" w:rsidRDefault="00062AD7" w:rsidP="00062A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DBE">
        <w:rPr>
          <w:rFonts w:ascii="Times New Roman" w:eastAsia="Calibri" w:hAnsi="Times New Roman" w:cs="Times New Roman"/>
          <w:sz w:val="28"/>
          <w:szCs w:val="28"/>
          <w:lang w:eastAsia="en-US"/>
        </w:rPr>
        <w:t>1. Составить, рассмотреть и утвердить местный бюджет муниципального округа Царицыно сроком на три года - на очередной финансовый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16D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плановый период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216D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216D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годов.</w:t>
      </w:r>
    </w:p>
    <w:p w:rsidR="00062AD7" w:rsidRPr="00783DC8" w:rsidRDefault="00062AD7" w:rsidP="00062AD7">
      <w:pPr>
        <w:widowControl w:val="0"/>
        <w:spacing w:after="0" w:line="240" w:lineRule="auto"/>
        <w:ind w:right="-108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783D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</w:t>
      </w:r>
      <w:r w:rsidRPr="00783D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  <w:r w:rsidRPr="00783D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 w:rsidRPr="00783D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</w:p>
    <w:p w:rsidR="00062AD7" w:rsidRPr="00783DC8" w:rsidRDefault="00062AD7" w:rsidP="00062AD7">
      <w:pPr>
        <w:widowControl w:val="0"/>
        <w:spacing w:after="0" w:line="240" w:lineRule="auto"/>
        <w:ind w:right="-108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3</w:t>
      </w:r>
      <w:r w:rsidRPr="00783D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. Контроль за выполнением настоящего решения возложить на главу муниципального округа Царицыно Е.А. </w:t>
      </w:r>
      <w:proofErr w:type="spellStart"/>
      <w:r w:rsidRPr="00783D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Самышину</w:t>
      </w:r>
      <w:proofErr w:type="spellEnd"/>
      <w:r w:rsidRPr="00783D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062AD7" w:rsidRPr="00783DC8" w:rsidRDefault="00062AD7" w:rsidP="00062AD7">
      <w:pPr>
        <w:widowControl w:val="0"/>
        <w:spacing w:after="0" w:line="240" w:lineRule="auto"/>
        <w:ind w:right="-108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B54526" w:rsidRPr="00B54526" w:rsidRDefault="00B54526" w:rsidP="00B54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4526" w:rsidRPr="00B54526" w:rsidRDefault="00B54526" w:rsidP="00B54526">
      <w:pPr>
        <w:spacing w:after="0" w:line="240" w:lineRule="auto"/>
        <w:jc w:val="both"/>
      </w:pPr>
      <w:r w:rsidRPr="00B5452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B5452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Е.А. Самышина</w:t>
      </w:r>
      <w:r w:rsidRPr="00B54526">
        <w:t xml:space="preserve"> </w:t>
      </w:r>
    </w:p>
    <w:p w:rsidR="00B54526" w:rsidRPr="00B54526" w:rsidRDefault="00B54526" w:rsidP="00B54526">
      <w:pPr>
        <w:spacing w:after="0" w:line="240" w:lineRule="auto"/>
        <w:jc w:val="both"/>
      </w:pPr>
    </w:p>
    <w:p w:rsidR="00B54526" w:rsidRPr="00B54526" w:rsidRDefault="00B54526" w:rsidP="00B5452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  <w:r w:rsidRPr="00B54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526" w:rsidRDefault="00B54526" w:rsidP="00B5452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p w:rsidR="00B54526" w:rsidRDefault="00B54526" w:rsidP="00B5452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p w:rsidR="00B54526" w:rsidRDefault="00B54526" w:rsidP="00B5452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p w:rsidR="00B54526" w:rsidRDefault="00B54526" w:rsidP="00B5452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p w:rsidR="00B54526" w:rsidRDefault="00B54526" w:rsidP="00B5452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p w:rsidR="00B54526" w:rsidRDefault="00B54526" w:rsidP="00B5452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p w:rsidR="00B54526" w:rsidRPr="00B54526" w:rsidRDefault="00B54526" w:rsidP="00B5452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p w:rsidR="00B54526" w:rsidRPr="00B54526" w:rsidRDefault="00B54526" w:rsidP="00B5452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sectPr w:rsidR="00B54526" w:rsidRPr="00B54526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62AD7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666651"/>
    <w:rsid w:val="00766615"/>
    <w:rsid w:val="0083187F"/>
    <w:rsid w:val="008F13E4"/>
    <w:rsid w:val="009B5A9F"/>
    <w:rsid w:val="00AC3862"/>
    <w:rsid w:val="00B54526"/>
    <w:rsid w:val="00B62C2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90149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6"/>
    <w:qFormat/>
    <w:rsid w:val="00B62C2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62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2017-02-09T07:12:00Z</cp:lastPrinted>
  <dcterms:created xsi:type="dcterms:W3CDTF">2017-02-02T06:14:00Z</dcterms:created>
  <dcterms:modified xsi:type="dcterms:W3CDTF">2017-10-24T07:01:00Z</dcterms:modified>
</cp:coreProperties>
</file>